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37" w:rsidRDefault="001F769A" w:rsidP="00106937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85800"/>
            <wp:effectExtent l="19050" t="0" r="9525" b="0"/>
            <wp:wrapSquare wrapText="right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937" w:rsidRDefault="00106937" w:rsidP="00253645">
      <w:pPr>
        <w:jc w:val="center"/>
        <w:rPr>
          <w:b/>
          <w:sz w:val="32"/>
          <w:szCs w:val="32"/>
        </w:rPr>
      </w:pPr>
    </w:p>
    <w:p w:rsidR="00106937" w:rsidRDefault="00106937" w:rsidP="00106937">
      <w:pPr>
        <w:tabs>
          <w:tab w:val="center" w:pos="211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 w:rsidRPr="001B6627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АЛЕКСЕЕВСКОГО</w:t>
      </w:r>
      <w:r w:rsidRPr="001B662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</w:t>
      </w:r>
    </w:p>
    <w:p w:rsidR="00BD0840" w:rsidRDefault="00BD0840" w:rsidP="00BD084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535B3B" w:rsidRPr="00A64715" w:rsidRDefault="00535B3B" w:rsidP="00BD0840">
      <w:pPr>
        <w:pStyle w:val="ac"/>
        <w:jc w:val="center"/>
        <w:rPr>
          <w:rFonts w:ascii="Times New Roman" w:hAnsi="Times New Roman"/>
          <w:sz w:val="52"/>
          <w:szCs w:val="52"/>
        </w:rPr>
      </w:pPr>
      <w:bookmarkStart w:id="0" w:name="_GoBack"/>
      <w:bookmarkEnd w:id="0"/>
      <w:r w:rsidRPr="00247D19">
        <w:rPr>
          <w:rFonts w:ascii="Times New Roman" w:hAnsi="Times New Roman"/>
          <w:b/>
          <w:sz w:val="28"/>
          <w:szCs w:val="28"/>
        </w:rPr>
        <w:t>РЕШЕНИЕ</w:t>
      </w:r>
    </w:p>
    <w:p w:rsidR="00A673DF" w:rsidRPr="00EE3DE5" w:rsidRDefault="00A673DF" w:rsidP="00A673DF">
      <w:pPr>
        <w:rPr>
          <w:sz w:val="28"/>
          <w:szCs w:val="28"/>
        </w:rPr>
      </w:pPr>
    </w:p>
    <w:p w:rsidR="004B6C8F" w:rsidRPr="00EE3DE5" w:rsidRDefault="004B6C8F" w:rsidP="00A673DF">
      <w:pPr>
        <w:rPr>
          <w:sz w:val="28"/>
          <w:szCs w:val="28"/>
        </w:rPr>
      </w:pPr>
    </w:p>
    <w:p w:rsidR="00A673DF" w:rsidRDefault="00B3614E" w:rsidP="00B36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3CC3">
        <w:rPr>
          <w:sz w:val="28"/>
          <w:szCs w:val="28"/>
        </w:rPr>
        <w:t>31.03.2020 г.</w:t>
      </w:r>
      <w:r w:rsidR="00A673DF">
        <w:rPr>
          <w:sz w:val="28"/>
          <w:szCs w:val="28"/>
        </w:rPr>
        <w:t xml:space="preserve">                                                        </w:t>
      </w:r>
      <w:r w:rsidR="00725EBC">
        <w:rPr>
          <w:sz w:val="28"/>
          <w:szCs w:val="28"/>
        </w:rPr>
        <w:t xml:space="preserve">                        </w:t>
      </w:r>
      <w:r w:rsidR="00F77C78">
        <w:rPr>
          <w:sz w:val="28"/>
          <w:szCs w:val="28"/>
        </w:rPr>
        <w:t xml:space="preserve"> </w:t>
      </w:r>
      <w:r w:rsidR="00A673D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673DF">
        <w:rPr>
          <w:sz w:val="28"/>
          <w:szCs w:val="28"/>
        </w:rPr>
        <w:t xml:space="preserve"> </w:t>
      </w:r>
      <w:r w:rsidR="00CE3CC3">
        <w:rPr>
          <w:sz w:val="28"/>
          <w:szCs w:val="28"/>
        </w:rPr>
        <w:t>32</w:t>
      </w:r>
    </w:p>
    <w:tbl>
      <w:tblPr>
        <w:tblW w:w="9854" w:type="dxa"/>
        <w:tblLook w:val="0000"/>
      </w:tblPr>
      <w:tblGrid>
        <w:gridCol w:w="9844"/>
        <w:gridCol w:w="10"/>
      </w:tblGrid>
      <w:tr w:rsidR="00A673DF" w:rsidTr="00985129">
        <w:trPr>
          <w:gridAfter w:val="1"/>
          <w:wAfter w:w="9" w:type="dxa"/>
          <w:trHeight w:val="615"/>
        </w:trPr>
        <w:tc>
          <w:tcPr>
            <w:tcW w:w="9845" w:type="dxa"/>
          </w:tcPr>
          <w:p w:rsidR="00106937" w:rsidRPr="00EE3DE5" w:rsidRDefault="00106937" w:rsidP="006727E8">
            <w:pPr>
              <w:jc w:val="center"/>
              <w:rPr>
                <w:sz w:val="28"/>
                <w:szCs w:val="28"/>
              </w:rPr>
            </w:pPr>
            <w:r w:rsidRPr="00EE3DE5">
              <w:rPr>
                <w:sz w:val="28"/>
                <w:szCs w:val="28"/>
              </w:rPr>
              <w:t>станица Алексеевская</w:t>
            </w:r>
          </w:p>
          <w:p w:rsidR="00106937" w:rsidRPr="00EE3DE5" w:rsidRDefault="00106937" w:rsidP="006727E8">
            <w:pPr>
              <w:rPr>
                <w:sz w:val="28"/>
                <w:szCs w:val="28"/>
              </w:rPr>
            </w:pPr>
          </w:p>
          <w:p w:rsidR="00EE3DE5" w:rsidRPr="00EE3DE5" w:rsidRDefault="00EE3DE5" w:rsidP="006727E8">
            <w:pPr>
              <w:rPr>
                <w:sz w:val="28"/>
                <w:szCs w:val="28"/>
              </w:rPr>
            </w:pPr>
          </w:p>
          <w:p w:rsidR="00A673DF" w:rsidRDefault="00795260" w:rsidP="006727E8">
            <w:pPr>
              <w:pStyle w:val="2"/>
            </w:pPr>
            <w:r>
              <w:t>«Об утверждении стоимости</w:t>
            </w:r>
            <w:r w:rsidR="00EE3DE5" w:rsidRPr="00EE3DE5">
      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Алексеевским сельским поселением</w:t>
            </w:r>
            <w:r w:rsidR="006727E8">
              <w:t xml:space="preserve"> Тихорецкого района</w:t>
            </w:r>
            <w:r w:rsidR="00EE3DE5" w:rsidRPr="00EE3DE5">
              <w:t>»</w:t>
            </w:r>
          </w:p>
          <w:p w:rsidR="00EE3DE5" w:rsidRDefault="00EE3DE5" w:rsidP="006727E8">
            <w:pPr>
              <w:pStyle w:val="2"/>
            </w:pPr>
          </w:p>
          <w:p w:rsidR="006727E8" w:rsidRPr="00EE3DE5" w:rsidRDefault="006727E8" w:rsidP="006727E8">
            <w:pPr>
              <w:pStyle w:val="2"/>
            </w:pPr>
          </w:p>
          <w:p w:rsidR="00A867F0" w:rsidRPr="00EE3DE5" w:rsidRDefault="002D73FC" w:rsidP="006727E8">
            <w:pPr>
              <w:pStyle w:val="1"/>
              <w:spacing w:before="0" w:after="0"/>
              <w:ind w:firstLine="85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 основании ст</w:t>
            </w:r>
            <w:r w:rsidR="00237DE6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A867F0" w:rsidRPr="00EE3DE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12</w:t>
            </w:r>
            <w:r w:rsidR="00A867F0" w:rsidRPr="00EE3DE5">
              <w:rPr>
                <w:rFonts w:ascii="Times New Roman" w:hAnsi="Times New Roman"/>
                <w:b w:val="0"/>
                <w:sz w:val="28"/>
                <w:szCs w:val="28"/>
              </w:rPr>
              <w:t xml:space="preserve"> Федерального закона от 12 января 1996 года </w:t>
            </w:r>
            <w:r w:rsidR="00237DE6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</w:t>
            </w:r>
            <w:r w:rsidR="00A867F0" w:rsidRPr="00EE3DE5">
              <w:rPr>
                <w:rFonts w:ascii="Times New Roman" w:hAnsi="Times New Roman"/>
                <w:b w:val="0"/>
                <w:sz w:val="28"/>
                <w:szCs w:val="28"/>
              </w:rPr>
              <w:t>№ 8-ФЗ «О</w:t>
            </w:r>
            <w:r w:rsidR="00237DE6">
              <w:rPr>
                <w:rFonts w:ascii="Times New Roman" w:hAnsi="Times New Roman"/>
                <w:b w:val="0"/>
                <w:sz w:val="28"/>
                <w:szCs w:val="28"/>
              </w:rPr>
              <w:t xml:space="preserve"> погребении и похоронном деле»</w:t>
            </w:r>
            <w:r w:rsidR="00A867F0" w:rsidRPr="00EE3DE5">
              <w:rPr>
                <w:rFonts w:ascii="Times New Roman" w:hAnsi="Times New Roman"/>
                <w:b w:val="0"/>
                <w:sz w:val="28"/>
                <w:szCs w:val="28"/>
              </w:rPr>
              <w:t>, З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акона Краснодарского края от</w:t>
            </w:r>
            <w:r w:rsidR="00A867F0" w:rsidRPr="00EE3DE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37DE6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</w:t>
            </w:r>
            <w:r w:rsidR="00A867F0" w:rsidRPr="00EE3DE5">
              <w:rPr>
                <w:rFonts w:ascii="Times New Roman" w:hAnsi="Times New Roman"/>
                <w:b w:val="0"/>
                <w:sz w:val="28"/>
                <w:szCs w:val="28"/>
              </w:rPr>
              <w:t>4 февраля 2004 года № 666-КЗ «О погребении и похоронном деле в Краснодарском крае», Совет Алексеевского сельского поселения Тихорецкого района р е ш и л:</w:t>
            </w:r>
          </w:p>
          <w:p w:rsidR="002667FA" w:rsidRPr="006727E8" w:rsidRDefault="00A867F0" w:rsidP="007B278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sz w:val="28"/>
                <w:szCs w:val="28"/>
              </w:rPr>
            </w:pPr>
            <w:r w:rsidRPr="006727E8">
              <w:rPr>
                <w:sz w:val="28"/>
                <w:szCs w:val="28"/>
              </w:rPr>
              <w:t>1.</w:t>
            </w:r>
            <w:r w:rsidR="002D73FC" w:rsidRPr="006727E8">
              <w:rPr>
                <w:sz w:val="28"/>
                <w:szCs w:val="28"/>
              </w:rPr>
              <w:t xml:space="preserve">Утвердить </w:t>
            </w:r>
            <w:r w:rsidR="007B2789">
              <w:rPr>
                <w:sz w:val="28"/>
                <w:szCs w:val="28"/>
              </w:rPr>
              <w:t>стоимость</w:t>
            </w:r>
            <w:r w:rsidR="006727E8" w:rsidRPr="006727E8">
              <w:rPr>
                <w:sz w:val="28"/>
                <w:szCs w:val="28"/>
              </w:rPr>
      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Алексеевским сельским поселением Тихорецкого района</w:t>
            </w:r>
            <w:r w:rsidR="007B2789">
              <w:rPr>
                <w:sz w:val="28"/>
                <w:szCs w:val="28"/>
              </w:rPr>
              <w:t>, согласованную с органом исполнительной власти Краснодарского края в области государственного регулирования цен и тарифов (приложение).</w:t>
            </w:r>
          </w:p>
        </w:tc>
      </w:tr>
      <w:tr w:rsidR="00A673DF" w:rsidTr="00985129">
        <w:trPr>
          <w:gridAfter w:val="1"/>
          <w:wAfter w:w="9" w:type="dxa"/>
        </w:trPr>
        <w:tc>
          <w:tcPr>
            <w:tcW w:w="9845" w:type="dxa"/>
            <w:shd w:val="clear" w:color="auto" w:fill="auto"/>
          </w:tcPr>
          <w:p w:rsidR="002667FA" w:rsidRPr="00EE3DE5" w:rsidRDefault="002667FA" w:rsidP="006727E8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E3DE5">
              <w:rPr>
                <w:rFonts w:ascii="Times New Roman CYR" w:hAnsi="Times New Roman CYR" w:cs="Times New Roman CYR"/>
                <w:sz w:val="28"/>
                <w:szCs w:val="28"/>
              </w:rPr>
              <w:t>2.Опубликовать настоящее решение в газете «Тихорецкие вести» и обеспечить его размещение на официальном сайте администрации Алексеевского сельского поселения Тихорецкого района в                       информационно-телекоммуникационной сети «Интернет».</w:t>
            </w:r>
          </w:p>
          <w:p w:rsidR="00A673DF" w:rsidRPr="00EE3DE5" w:rsidRDefault="002667FA" w:rsidP="006727E8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E3DE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3.Решение вступает в силу со дня его официального опубликования</w:t>
            </w:r>
            <w:r w:rsidR="007B2789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распространяется на правоотношения, возникшие с 1 января 2020 года.</w:t>
            </w:r>
            <w:r w:rsidRPr="00EE3D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A673DF" w:rsidTr="00985129">
        <w:tc>
          <w:tcPr>
            <w:tcW w:w="9854" w:type="dxa"/>
            <w:gridSpan w:val="2"/>
          </w:tcPr>
          <w:p w:rsidR="00A673DF" w:rsidRDefault="00A673DF" w:rsidP="00A673D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E3DE5" w:rsidRPr="00EE3DE5" w:rsidRDefault="00EE3DE5" w:rsidP="00A673D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90AF0" w:rsidRDefault="002667FA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Глава</w:t>
            </w:r>
            <w:r w:rsidR="00A4517B">
              <w:rPr>
                <w:bCs w:val="0"/>
              </w:rPr>
              <w:t xml:space="preserve"> </w:t>
            </w:r>
          </w:p>
          <w:p w:rsidR="00A4517B" w:rsidRDefault="00590AF0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Алексеевского сельского</w:t>
            </w:r>
            <w:r w:rsidR="00A4517B">
              <w:rPr>
                <w:bCs w:val="0"/>
              </w:rPr>
              <w:t xml:space="preserve"> поселения</w:t>
            </w:r>
          </w:p>
          <w:p w:rsidR="002667FA" w:rsidRDefault="00590AF0" w:rsidP="00A67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Тихорецкого </w:t>
            </w:r>
            <w:r w:rsidR="00A4517B" w:rsidRPr="00BF774E">
              <w:rPr>
                <w:sz w:val="28"/>
                <w:szCs w:val="28"/>
              </w:rPr>
              <w:t>района</w:t>
            </w:r>
            <w:r w:rsidR="00A4517B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                                     Н.Е.Михайлов</w:t>
            </w:r>
          </w:p>
          <w:p w:rsidR="00253645" w:rsidRDefault="00253645" w:rsidP="00253645">
            <w:pPr>
              <w:rPr>
                <w:sz w:val="28"/>
                <w:szCs w:val="28"/>
              </w:rPr>
            </w:pPr>
          </w:p>
          <w:p w:rsidR="00EE3DE5" w:rsidRPr="00EE3DE5" w:rsidRDefault="00EE3DE5" w:rsidP="00253645">
            <w:pPr>
              <w:rPr>
                <w:sz w:val="28"/>
                <w:szCs w:val="28"/>
              </w:rPr>
            </w:pPr>
          </w:p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>Председатель Совета</w:t>
            </w:r>
          </w:p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Алексеевского сельского поселения </w:t>
            </w:r>
          </w:p>
          <w:p w:rsidR="00DE471A" w:rsidRPr="00DE471A" w:rsidRDefault="00DE471A" w:rsidP="00253645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Тихорецкого района                                                      </w:t>
            </w:r>
            <w:r w:rsidRPr="00DE471A">
              <w:rPr>
                <w:sz w:val="28"/>
                <w:szCs w:val="28"/>
              </w:rPr>
              <w:tab/>
            </w:r>
            <w:r w:rsidRPr="00DE471A">
              <w:rPr>
                <w:sz w:val="28"/>
                <w:szCs w:val="28"/>
              </w:rPr>
              <w:tab/>
              <w:t xml:space="preserve">          З.А.Грудинина</w:t>
            </w: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6727E8">
            <w:pPr>
              <w:rPr>
                <w:sz w:val="28"/>
                <w:szCs w:val="28"/>
              </w:rPr>
            </w:pPr>
          </w:p>
          <w:p w:rsidR="00237DE6" w:rsidRDefault="00237DE6" w:rsidP="006727E8">
            <w:pPr>
              <w:rPr>
                <w:sz w:val="28"/>
                <w:szCs w:val="28"/>
              </w:rPr>
            </w:pPr>
          </w:p>
          <w:p w:rsidR="00CE3CC3" w:rsidRDefault="00CE3CC3" w:rsidP="006727E8">
            <w:pPr>
              <w:rPr>
                <w:sz w:val="28"/>
                <w:szCs w:val="28"/>
              </w:rPr>
            </w:pPr>
          </w:p>
          <w:p w:rsidR="00237DE6" w:rsidRDefault="00237DE6" w:rsidP="006727E8">
            <w:pPr>
              <w:rPr>
                <w:sz w:val="28"/>
                <w:szCs w:val="28"/>
              </w:rPr>
            </w:pPr>
          </w:p>
          <w:p w:rsidR="00BC73E2" w:rsidRDefault="00BC73E2" w:rsidP="00EE3DE5">
            <w:pPr>
              <w:ind w:firstLine="4678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lastRenderedPageBreak/>
              <w:t>ПРИЛОЖЕНИЕ</w:t>
            </w:r>
          </w:p>
          <w:p w:rsidR="007B2789" w:rsidRDefault="007B2789" w:rsidP="00EE3DE5">
            <w:pPr>
              <w:ind w:firstLine="4678"/>
              <w:jc w:val="center"/>
              <w:rPr>
                <w:sz w:val="28"/>
                <w:szCs w:val="28"/>
              </w:rPr>
            </w:pPr>
          </w:p>
          <w:p w:rsidR="007B2789" w:rsidRPr="00253645" w:rsidRDefault="007B2789" w:rsidP="00EE3DE5">
            <w:pPr>
              <w:ind w:firstLine="4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C73E2" w:rsidRPr="00253645" w:rsidRDefault="007B2789" w:rsidP="00253645">
            <w:pPr>
              <w:ind w:left="48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</w:t>
            </w:r>
            <w:r w:rsidR="00BC73E2" w:rsidRPr="00253645">
              <w:rPr>
                <w:sz w:val="28"/>
                <w:szCs w:val="28"/>
              </w:rPr>
              <w:t xml:space="preserve">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="00BC73E2" w:rsidRPr="00253645">
              <w:rPr>
                <w:sz w:val="28"/>
                <w:szCs w:val="28"/>
              </w:rPr>
              <w:t xml:space="preserve"> сельского поселения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от ____________ № ______</w:t>
            </w:r>
          </w:p>
          <w:p w:rsidR="00BC73E2" w:rsidRPr="00253645" w:rsidRDefault="00BC73E2" w:rsidP="00EE3DE5">
            <w:pPr>
              <w:ind w:left="4820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ind w:left="4820"/>
              <w:jc w:val="both"/>
              <w:rPr>
                <w:sz w:val="28"/>
                <w:szCs w:val="28"/>
              </w:rPr>
            </w:pPr>
          </w:p>
          <w:p w:rsidR="00BC73E2" w:rsidRDefault="006434CA" w:rsidP="006434C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434CA">
              <w:rPr>
                <w:sz w:val="28"/>
                <w:szCs w:val="28"/>
              </w:rPr>
      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</w:t>
            </w:r>
            <w:r>
              <w:rPr>
                <w:sz w:val="28"/>
                <w:szCs w:val="28"/>
              </w:rPr>
              <w:t xml:space="preserve"> Алексеевским сельским поселением</w:t>
            </w:r>
            <w:r w:rsidR="006727E8">
              <w:rPr>
                <w:sz w:val="28"/>
                <w:szCs w:val="28"/>
              </w:rPr>
              <w:t xml:space="preserve"> Тихорецкого района</w:t>
            </w:r>
          </w:p>
          <w:p w:rsidR="00EE3DE5" w:rsidRPr="00253645" w:rsidRDefault="00EE3DE5" w:rsidP="006434C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tbl>
            <w:tblPr>
              <w:tblW w:w="12384" w:type="dxa"/>
              <w:tblLook w:val="04A0"/>
            </w:tblPr>
            <w:tblGrid>
              <w:gridCol w:w="856"/>
              <w:gridCol w:w="6320"/>
              <w:gridCol w:w="2458"/>
              <w:gridCol w:w="654"/>
              <w:gridCol w:w="880"/>
              <w:gridCol w:w="276"/>
              <w:gridCol w:w="940"/>
            </w:tblGrid>
            <w:tr w:rsidR="00BC73E2" w:rsidRPr="00253645" w:rsidTr="00985129">
              <w:trPr>
                <w:trHeight w:val="487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EE3DE5" w:rsidRDefault="00BC73E2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BC73E2" w:rsidRPr="00EE3DE5" w:rsidRDefault="00BC73E2" w:rsidP="00174BE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Наименование  услуги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EE3DE5" w:rsidRDefault="00174BEE" w:rsidP="006434C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Стоимость</w:t>
                  </w:r>
                  <w:r w:rsidR="006434CA" w:rsidRPr="00EE3DE5">
                    <w:rPr>
                      <w:color w:val="000000"/>
                      <w:sz w:val="28"/>
                      <w:szCs w:val="28"/>
                    </w:rPr>
                    <w:t xml:space="preserve"> услуг</w:t>
                  </w:r>
                  <w:r w:rsidRPr="00EE3DE5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="00BC73E2" w:rsidRPr="00EE3DE5">
                    <w:rPr>
                      <w:color w:val="000000"/>
                      <w:sz w:val="28"/>
                      <w:szCs w:val="28"/>
                    </w:rPr>
                    <w:t xml:space="preserve">руб. 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28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EE3DE5" w:rsidRDefault="00BC73E2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EE3DE5" w:rsidRDefault="00BC73E2" w:rsidP="0025364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EE3DE5" w:rsidRDefault="006434CA" w:rsidP="00BA107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184,96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6434CA" w:rsidRPr="00253645" w:rsidTr="00985129">
              <w:trPr>
                <w:trHeight w:val="28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6434CA" w:rsidRPr="00EE3DE5" w:rsidRDefault="006434CA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6434CA" w:rsidRPr="00EE3DE5" w:rsidRDefault="006434CA" w:rsidP="0025364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Облачение тела умершего (погибшего)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434CA" w:rsidRPr="00EE3DE5" w:rsidRDefault="006434CA" w:rsidP="00BA107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786,45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6434CA" w:rsidRPr="00253645" w:rsidRDefault="006434CA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6434CA" w:rsidRPr="00253645" w:rsidRDefault="006434CA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6434CA" w:rsidRPr="00253645" w:rsidRDefault="006434CA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6434CA" w:rsidRPr="00253645" w:rsidRDefault="006434CA" w:rsidP="00253645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BC73E2" w:rsidRPr="00253645" w:rsidTr="00985129">
              <w:trPr>
                <w:trHeight w:val="684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EE3DE5" w:rsidRDefault="00EE3DE5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BC73E2" w:rsidRPr="00EE3DE5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EE3DE5" w:rsidRDefault="00BC73E2" w:rsidP="0025364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Гроб стандартный, строганный, из материалов толщиной 25-32 мм, обитый внутри и снаружи тканью х/б с подушкой из стружки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EE3DE5" w:rsidRDefault="006434CA" w:rsidP="00BA107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2015,59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55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EE3DE5" w:rsidRDefault="00EE3DE5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BC73E2" w:rsidRPr="00EE3DE5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EE3DE5" w:rsidRDefault="006434CA" w:rsidP="0025364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Перевозка тела (останков) умершего (погибшего) к месту захоронения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EE3DE5" w:rsidRDefault="006434CA" w:rsidP="00BA107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1009,35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5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EE3DE5" w:rsidRDefault="006434CA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BC73E2" w:rsidRPr="00EE3DE5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EE3DE5" w:rsidRDefault="00BC73E2" w:rsidP="0025364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Погребение умершего</w:t>
                  </w:r>
                  <w:r w:rsidR="00EE3DE5" w:rsidRPr="00EE3DE5">
                    <w:rPr>
                      <w:color w:val="000000"/>
                      <w:sz w:val="28"/>
                      <w:szCs w:val="28"/>
                    </w:rPr>
                    <w:t xml:space="preserve"> (погибшего)</w:t>
                  </w:r>
                  <w:r w:rsidRPr="00EE3DE5">
                    <w:rPr>
                      <w:color w:val="000000"/>
                      <w:sz w:val="28"/>
                      <w:szCs w:val="28"/>
                    </w:rPr>
                    <w:t xml:space="preserve">  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EE3DE5" w:rsidRDefault="00EE3DE5" w:rsidP="00BA107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1896,43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EE3DE5" w:rsidRPr="00253645" w:rsidTr="00985129">
              <w:trPr>
                <w:trHeight w:val="45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EE3DE5" w:rsidRPr="00EE3DE5" w:rsidRDefault="00EE3DE5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EE3DE5" w:rsidRPr="00EE3DE5" w:rsidRDefault="00EE3DE5" w:rsidP="0025364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Инвентарная табличка с указанием фамилии и инициалов погребенного, годов рождения и смерти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3DE5" w:rsidRPr="00EE3DE5" w:rsidRDefault="00EE3DE5" w:rsidP="00BA107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152,42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3DE5" w:rsidRPr="00253645" w:rsidRDefault="00EE3DE5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3DE5" w:rsidRPr="00253645" w:rsidRDefault="00EE3DE5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3DE5" w:rsidRPr="00253645" w:rsidRDefault="00EE3DE5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3DE5" w:rsidRPr="00253645" w:rsidRDefault="00EE3DE5" w:rsidP="00253645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BC73E2" w:rsidRPr="00253645" w:rsidTr="00985129">
              <w:trPr>
                <w:trHeight w:val="23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EE3DE5" w:rsidRDefault="00EE3DE5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BC73E2" w:rsidRPr="00EE3DE5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EE3DE5" w:rsidRDefault="00BC73E2" w:rsidP="00253645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bCs/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EE3DE5" w:rsidRDefault="00BC73E2" w:rsidP="002536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3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EE3DE5" w:rsidRDefault="00EE3DE5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7.1</w:t>
                  </w:r>
                  <w:r w:rsidR="00BC73E2" w:rsidRPr="00EE3DE5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EE3DE5" w:rsidRDefault="00BC73E2" w:rsidP="0025364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EE3DE5" w:rsidRDefault="00BA1074" w:rsidP="0009397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6045,20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</w:tbl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253645" w:rsidRDefault="007B278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985129" w:rsidRDefault="00253645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Алексеевского</w:t>
            </w:r>
            <w:r w:rsidR="00BC73E2"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Тихорецкого района                </w:t>
            </w:r>
            <w:r w:rsidR="00253645">
              <w:rPr>
                <w:sz w:val="28"/>
                <w:szCs w:val="28"/>
              </w:rPr>
              <w:t xml:space="preserve">                    </w:t>
            </w:r>
            <w:r w:rsidRPr="00253645">
              <w:rPr>
                <w:sz w:val="28"/>
                <w:szCs w:val="28"/>
              </w:rPr>
              <w:t xml:space="preserve">         </w:t>
            </w:r>
            <w:r w:rsidR="00985129">
              <w:rPr>
                <w:sz w:val="28"/>
                <w:szCs w:val="28"/>
              </w:rPr>
              <w:t xml:space="preserve">                  </w:t>
            </w:r>
            <w:r w:rsidRPr="00253645">
              <w:rPr>
                <w:sz w:val="28"/>
                <w:szCs w:val="28"/>
              </w:rPr>
              <w:t xml:space="preserve"> </w:t>
            </w:r>
            <w:r w:rsidR="007B2789">
              <w:rPr>
                <w:sz w:val="28"/>
                <w:szCs w:val="28"/>
              </w:rPr>
              <w:t xml:space="preserve"> </w:t>
            </w:r>
            <w:r w:rsidRPr="00253645">
              <w:rPr>
                <w:sz w:val="28"/>
                <w:szCs w:val="28"/>
              </w:rPr>
              <w:t xml:space="preserve">       </w:t>
            </w:r>
            <w:r w:rsidR="00253645">
              <w:rPr>
                <w:sz w:val="28"/>
                <w:szCs w:val="28"/>
              </w:rPr>
              <w:t xml:space="preserve">      </w:t>
            </w:r>
            <w:r w:rsidR="007B2789">
              <w:rPr>
                <w:sz w:val="28"/>
                <w:szCs w:val="28"/>
              </w:rPr>
              <w:t>Д.С.Болдинов</w:t>
            </w:r>
          </w:p>
          <w:p w:rsidR="0055390C" w:rsidRDefault="0055390C" w:rsidP="00A673DF">
            <w:pPr>
              <w:jc w:val="both"/>
              <w:rPr>
                <w:color w:val="000000"/>
              </w:rPr>
            </w:pPr>
          </w:p>
        </w:tc>
      </w:tr>
    </w:tbl>
    <w:p w:rsidR="00523DFA" w:rsidRDefault="00523DFA" w:rsidP="002667FA">
      <w:pPr>
        <w:jc w:val="center"/>
        <w:rPr>
          <w:b/>
          <w:color w:val="000000"/>
          <w:sz w:val="28"/>
          <w:szCs w:val="28"/>
        </w:rPr>
      </w:pPr>
    </w:p>
    <w:p w:rsidR="00EE3DE5" w:rsidRDefault="00EE3DE5" w:rsidP="002667FA">
      <w:pPr>
        <w:jc w:val="center"/>
        <w:rPr>
          <w:b/>
          <w:color w:val="000000"/>
          <w:sz w:val="28"/>
          <w:szCs w:val="28"/>
        </w:rPr>
      </w:pPr>
    </w:p>
    <w:p w:rsidR="00EE3DE5" w:rsidRDefault="00EE3DE5" w:rsidP="002667FA">
      <w:pPr>
        <w:jc w:val="center"/>
        <w:rPr>
          <w:b/>
          <w:color w:val="000000"/>
          <w:sz w:val="28"/>
          <w:szCs w:val="28"/>
        </w:rPr>
      </w:pPr>
    </w:p>
    <w:p w:rsidR="0055390C" w:rsidRDefault="0055390C"/>
    <w:sectPr w:rsidR="0055390C" w:rsidSect="00CE3CC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2BE" w:rsidRDefault="005922BE">
      <w:r>
        <w:separator/>
      </w:r>
    </w:p>
  </w:endnote>
  <w:endnote w:type="continuationSeparator" w:id="0">
    <w:p w:rsidR="005922BE" w:rsidRDefault="0059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2BE" w:rsidRDefault="005922BE">
      <w:r>
        <w:separator/>
      </w:r>
    </w:p>
  </w:footnote>
  <w:footnote w:type="continuationSeparator" w:id="0">
    <w:p w:rsidR="005922BE" w:rsidRDefault="00592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60" w:rsidRDefault="0083456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52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260" w:rsidRDefault="007952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662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E3CC3" w:rsidRPr="00CE3CC3" w:rsidRDefault="00CE3CC3" w:rsidP="00CE3CC3">
        <w:pPr>
          <w:pStyle w:val="a6"/>
          <w:tabs>
            <w:tab w:val="left" w:pos="2694"/>
          </w:tabs>
          <w:jc w:val="center"/>
          <w:rPr>
            <w:sz w:val="28"/>
          </w:rPr>
        </w:pPr>
        <w:r w:rsidRPr="00CE3CC3">
          <w:rPr>
            <w:sz w:val="28"/>
          </w:rPr>
          <w:fldChar w:fldCharType="begin"/>
        </w:r>
        <w:r w:rsidRPr="00CE3CC3">
          <w:rPr>
            <w:sz w:val="28"/>
          </w:rPr>
          <w:instrText xml:space="preserve"> PAGE   \* MERGEFORMAT </w:instrText>
        </w:r>
        <w:r w:rsidRPr="00CE3CC3">
          <w:rPr>
            <w:sz w:val="28"/>
          </w:rPr>
          <w:fldChar w:fldCharType="separate"/>
        </w:r>
        <w:r w:rsidR="00966769">
          <w:rPr>
            <w:noProof/>
            <w:sz w:val="28"/>
          </w:rPr>
          <w:t>3</w:t>
        </w:r>
        <w:r w:rsidRPr="00CE3CC3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2058"/>
    <w:rsid w:val="00016EBE"/>
    <w:rsid w:val="00017346"/>
    <w:rsid w:val="00021AF4"/>
    <w:rsid w:val="0002383C"/>
    <w:rsid w:val="000271AF"/>
    <w:rsid w:val="0003224F"/>
    <w:rsid w:val="0003572F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3068"/>
    <w:rsid w:val="00093975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B1906"/>
    <w:rsid w:val="000B4630"/>
    <w:rsid w:val="000B6E1A"/>
    <w:rsid w:val="000C64FD"/>
    <w:rsid w:val="000C69C2"/>
    <w:rsid w:val="000C6B00"/>
    <w:rsid w:val="000D39E4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300AA"/>
    <w:rsid w:val="00132146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4BEE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C7274"/>
    <w:rsid w:val="001D420A"/>
    <w:rsid w:val="001D461C"/>
    <w:rsid w:val="001E603E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34AB5"/>
    <w:rsid w:val="00236E30"/>
    <w:rsid w:val="00237496"/>
    <w:rsid w:val="002374EE"/>
    <w:rsid w:val="00237DE6"/>
    <w:rsid w:val="00241BA5"/>
    <w:rsid w:val="002422A1"/>
    <w:rsid w:val="00242BF4"/>
    <w:rsid w:val="00250A25"/>
    <w:rsid w:val="00250A99"/>
    <w:rsid w:val="00253645"/>
    <w:rsid w:val="00253C92"/>
    <w:rsid w:val="00260EF9"/>
    <w:rsid w:val="00263705"/>
    <w:rsid w:val="0026422F"/>
    <w:rsid w:val="00265E88"/>
    <w:rsid w:val="002667FA"/>
    <w:rsid w:val="00266AEB"/>
    <w:rsid w:val="0027182E"/>
    <w:rsid w:val="00273758"/>
    <w:rsid w:val="00273DA9"/>
    <w:rsid w:val="00274F30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7151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42A6"/>
    <w:rsid w:val="002B630E"/>
    <w:rsid w:val="002B7328"/>
    <w:rsid w:val="002C0395"/>
    <w:rsid w:val="002C08BE"/>
    <w:rsid w:val="002C3630"/>
    <w:rsid w:val="002C417B"/>
    <w:rsid w:val="002C5675"/>
    <w:rsid w:val="002C614D"/>
    <w:rsid w:val="002D11E9"/>
    <w:rsid w:val="002D2875"/>
    <w:rsid w:val="002D73FC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20AF2"/>
    <w:rsid w:val="00321AA1"/>
    <w:rsid w:val="00331144"/>
    <w:rsid w:val="003364CD"/>
    <w:rsid w:val="00336870"/>
    <w:rsid w:val="003507BE"/>
    <w:rsid w:val="00350EE7"/>
    <w:rsid w:val="00351960"/>
    <w:rsid w:val="00361FA9"/>
    <w:rsid w:val="00362EE1"/>
    <w:rsid w:val="00371978"/>
    <w:rsid w:val="0037411B"/>
    <w:rsid w:val="00375077"/>
    <w:rsid w:val="00377C19"/>
    <w:rsid w:val="00384319"/>
    <w:rsid w:val="003854A2"/>
    <w:rsid w:val="00386F7D"/>
    <w:rsid w:val="0038772E"/>
    <w:rsid w:val="003900F4"/>
    <w:rsid w:val="00390A04"/>
    <w:rsid w:val="00391A8A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C2A8D"/>
    <w:rsid w:val="003C655E"/>
    <w:rsid w:val="003C7153"/>
    <w:rsid w:val="003C73FD"/>
    <w:rsid w:val="003D144A"/>
    <w:rsid w:val="003D1B37"/>
    <w:rsid w:val="003D41C1"/>
    <w:rsid w:val="003D47CA"/>
    <w:rsid w:val="003D6585"/>
    <w:rsid w:val="003D74A1"/>
    <w:rsid w:val="003E217A"/>
    <w:rsid w:val="003E21B9"/>
    <w:rsid w:val="003E2EB8"/>
    <w:rsid w:val="003E4310"/>
    <w:rsid w:val="003E7BF4"/>
    <w:rsid w:val="003F0CFE"/>
    <w:rsid w:val="003F3CF0"/>
    <w:rsid w:val="003F6049"/>
    <w:rsid w:val="003F69CE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2000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7D6B"/>
    <w:rsid w:val="00487EA0"/>
    <w:rsid w:val="00490205"/>
    <w:rsid w:val="00490D69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7CD"/>
    <w:rsid w:val="004D217C"/>
    <w:rsid w:val="004D4DC2"/>
    <w:rsid w:val="004D5873"/>
    <w:rsid w:val="004E05A0"/>
    <w:rsid w:val="004E136F"/>
    <w:rsid w:val="004E18FF"/>
    <w:rsid w:val="004E37EF"/>
    <w:rsid w:val="004E47EF"/>
    <w:rsid w:val="004E4B70"/>
    <w:rsid w:val="004E5329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39BA"/>
    <w:rsid w:val="00523DFA"/>
    <w:rsid w:val="0052444A"/>
    <w:rsid w:val="00524457"/>
    <w:rsid w:val="0052713F"/>
    <w:rsid w:val="005273CE"/>
    <w:rsid w:val="0053052A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1C8"/>
    <w:rsid w:val="00542FA8"/>
    <w:rsid w:val="00550D69"/>
    <w:rsid w:val="00550E27"/>
    <w:rsid w:val="0055390C"/>
    <w:rsid w:val="005579D9"/>
    <w:rsid w:val="0056030D"/>
    <w:rsid w:val="00560C32"/>
    <w:rsid w:val="00562745"/>
    <w:rsid w:val="00567B16"/>
    <w:rsid w:val="00572CEA"/>
    <w:rsid w:val="00583E04"/>
    <w:rsid w:val="00586EEF"/>
    <w:rsid w:val="00587DB9"/>
    <w:rsid w:val="00590375"/>
    <w:rsid w:val="00590AF0"/>
    <w:rsid w:val="005922BE"/>
    <w:rsid w:val="00596DE8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5501"/>
    <w:rsid w:val="005F7495"/>
    <w:rsid w:val="005F7EF8"/>
    <w:rsid w:val="00601E8A"/>
    <w:rsid w:val="00601ECC"/>
    <w:rsid w:val="006033BD"/>
    <w:rsid w:val="00603EA1"/>
    <w:rsid w:val="006060FD"/>
    <w:rsid w:val="006079B6"/>
    <w:rsid w:val="00612505"/>
    <w:rsid w:val="00612537"/>
    <w:rsid w:val="0061532F"/>
    <w:rsid w:val="00617551"/>
    <w:rsid w:val="00617624"/>
    <w:rsid w:val="00620350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34CA"/>
    <w:rsid w:val="006448B9"/>
    <w:rsid w:val="00646702"/>
    <w:rsid w:val="00647B27"/>
    <w:rsid w:val="00647C0D"/>
    <w:rsid w:val="00647CD0"/>
    <w:rsid w:val="00650FD6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1153"/>
    <w:rsid w:val="006727E8"/>
    <w:rsid w:val="00673B69"/>
    <w:rsid w:val="00673DE1"/>
    <w:rsid w:val="006742FC"/>
    <w:rsid w:val="00674F6D"/>
    <w:rsid w:val="00680394"/>
    <w:rsid w:val="00681854"/>
    <w:rsid w:val="00687190"/>
    <w:rsid w:val="00691388"/>
    <w:rsid w:val="006938EE"/>
    <w:rsid w:val="00693D17"/>
    <w:rsid w:val="006949A8"/>
    <w:rsid w:val="00695F09"/>
    <w:rsid w:val="00697F9E"/>
    <w:rsid w:val="006A0465"/>
    <w:rsid w:val="006A162D"/>
    <w:rsid w:val="006A1931"/>
    <w:rsid w:val="006A36DB"/>
    <w:rsid w:val="006A4E77"/>
    <w:rsid w:val="006A747F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51A7"/>
    <w:rsid w:val="006D51D5"/>
    <w:rsid w:val="006D5E36"/>
    <w:rsid w:val="006D5E4B"/>
    <w:rsid w:val="006D62FA"/>
    <w:rsid w:val="006D6ADC"/>
    <w:rsid w:val="006D6D55"/>
    <w:rsid w:val="006D7778"/>
    <w:rsid w:val="006E0DA4"/>
    <w:rsid w:val="006E1B49"/>
    <w:rsid w:val="006E631C"/>
    <w:rsid w:val="006F30F7"/>
    <w:rsid w:val="006F3522"/>
    <w:rsid w:val="00703261"/>
    <w:rsid w:val="00706008"/>
    <w:rsid w:val="007064B3"/>
    <w:rsid w:val="007076EC"/>
    <w:rsid w:val="00707EB3"/>
    <w:rsid w:val="0071064D"/>
    <w:rsid w:val="00710B71"/>
    <w:rsid w:val="0071108D"/>
    <w:rsid w:val="00711144"/>
    <w:rsid w:val="00711B7A"/>
    <w:rsid w:val="00714037"/>
    <w:rsid w:val="00715216"/>
    <w:rsid w:val="007164F5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1926"/>
    <w:rsid w:val="00751BFC"/>
    <w:rsid w:val="00754BDB"/>
    <w:rsid w:val="0075686B"/>
    <w:rsid w:val="0076011F"/>
    <w:rsid w:val="0076033B"/>
    <w:rsid w:val="007620A9"/>
    <w:rsid w:val="007644FF"/>
    <w:rsid w:val="00764681"/>
    <w:rsid w:val="007658F6"/>
    <w:rsid w:val="00765F17"/>
    <w:rsid w:val="00771FCD"/>
    <w:rsid w:val="00772786"/>
    <w:rsid w:val="007730B7"/>
    <w:rsid w:val="00774BDA"/>
    <w:rsid w:val="00776ECB"/>
    <w:rsid w:val="00782759"/>
    <w:rsid w:val="00782A33"/>
    <w:rsid w:val="007837C5"/>
    <w:rsid w:val="00783F5F"/>
    <w:rsid w:val="00787128"/>
    <w:rsid w:val="00792464"/>
    <w:rsid w:val="00795260"/>
    <w:rsid w:val="007B0174"/>
    <w:rsid w:val="007B1A2A"/>
    <w:rsid w:val="007B2789"/>
    <w:rsid w:val="007B2962"/>
    <w:rsid w:val="007B4FE6"/>
    <w:rsid w:val="007C1C9C"/>
    <w:rsid w:val="007C3A6A"/>
    <w:rsid w:val="007C3E67"/>
    <w:rsid w:val="007C4195"/>
    <w:rsid w:val="007C4409"/>
    <w:rsid w:val="007C5B2F"/>
    <w:rsid w:val="007C6A21"/>
    <w:rsid w:val="007C79E5"/>
    <w:rsid w:val="007D008C"/>
    <w:rsid w:val="007D3FB0"/>
    <w:rsid w:val="007D49BD"/>
    <w:rsid w:val="007E0135"/>
    <w:rsid w:val="007E0E2B"/>
    <w:rsid w:val="007E40F2"/>
    <w:rsid w:val="007E619C"/>
    <w:rsid w:val="007E699B"/>
    <w:rsid w:val="007E6BF7"/>
    <w:rsid w:val="007F06D1"/>
    <w:rsid w:val="007F1833"/>
    <w:rsid w:val="007F1D2C"/>
    <w:rsid w:val="007F367E"/>
    <w:rsid w:val="007F3962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40D7"/>
    <w:rsid w:val="0082575E"/>
    <w:rsid w:val="00826B87"/>
    <w:rsid w:val="00827B2F"/>
    <w:rsid w:val="00827C97"/>
    <w:rsid w:val="00827E7B"/>
    <w:rsid w:val="0083014E"/>
    <w:rsid w:val="00831570"/>
    <w:rsid w:val="0083172E"/>
    <w:rsid w:val="00831A5B"/>
    <w:rsid w:val="00834523"/>
    <w:rsid w:val="0083456A"/>
    <w:rsid w:val="0083481F"/>
    <w:rsid w:val="00834CF6"/>
    <w:rsid w:val="00836988"/>
    <w:rsid w:val="0083760E"/>
    <w:rsid w:val="008404BB"/>
    <w:rsid w:val="00841AAC"/>
    <w:rsid w:val="00841B57"/>
    <w:rsid w:val="00845366"/>
    <w:rsid w:val="00852184"/>
    <w:rsid w:val="00852A7E"/>
    <w:rsid w:val="00855E42"/>
    <w:rsid w:val="008576C2"/>
    <w:rsid w:val="00857B58"/>
    <w:rsid w:val="0086137B"/>
    <w:rsid w:val="00861DBF"/>
    <w:rsid w:val="00863375"/>
    <w:rsid w:val="00863488"/>
    <w:rsid w:val="00863BE7"/>
    <w:rsid w:val="00877563"/>
    <w:rsid w:val="0088077B"/>
    <w:rsid w:val="0088151C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F2BA3"/>
    <w:rsid w:val="008F4489"/>
    <w:rsid w:val="008F5336"/>
    <w:rsid w:val="008F5AC9"/>
    <w:rsid w:val="008F6B88"/>
    <w:rsid w:val="00900229"/>
    <w:rsid w:val="00900724"/>
    <w:rsid w:val="00907F1B"/>
    <w:rsid w:val="00914E75"/>
    <w:rsid w:val="00916583"/>
    <w:rsid w:val="009166D2"/>
    <w:rsid w:val="00916B88"/>
    <w:rsid w:val="00916BE2"/>
    <w:rsid w:val="00917CB2"/>
    <w:rsid w:val="00920031"/>
    <w:rsid w:val="0092074F"/>
    <w:rsid w:val="009220FB"/>
    <w:rsid w:val="009248F1"/>
    <w:rsid w:val="00924BFE"/>
    <w:rsid w:val="00924CB9"/>
    <w:rsid w:val="00924EBF"/>
    <w:rsid w:val="009266FA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66769"/>
    <w:rsid w:val="009711F7"/>
    <w:rsid w:val="00971295"/>
    <w:rsid w:val="009737C5"/>
    <w:rsid w:val="00973A77"/>
    <w:rsid w:val="009761BA"/>
    <w:rsid w:val="0098138E"/>
    <w:rsid w:val="00983488"/>
    <w:rsid w:val="00985129"/>
    <w:rsid w:val="009860F3"/>
    <w:rsid w:val="0098698C"/>
    <w:rsid w:val="00992E9D"/>
    <w:rsid w:val="00993FDD"/>
    <w:rsid w:val="009954C7"/>
    <w:rsid w:val="009A1642"/>
    <w:rsid w:val="009A1F3A"/>
    <w:rsid w:val="009A5750"/>
    <w:rsid w:val="009A599C"/>
    <w:rsid w:val="009A6F59"/>
    <w:rsid w:val="009B0D56"/>
    <w:rsid w:val="009B0E83"/>
    <w:rsid w:val="009B36D0"/>
    <w:rsid w:val="009B3C0F"/>
    <w:rsid w:val="009B718F"/>
    <w:rsid w:val="009C18D1"/>
    <w:rsid w:val="009C24EE"/>
    <w:rsid w:val="009C3924"/>
    <w:rsid w:val="009C464F"/>
    <w:rsid w:val="009C575E"/>
    <w:rsid w:val="009C6BB4"/>
    <w:rsid w:val="009D0B59"/>
    <w:rsid w:val="009D2F36"/>
    <w:rsid w:val="009D4DDE"/>
    <w:rsid w:val="009D63F2"/>
    <w:rsid w:val="009E06E4"/>
    <w:rsid w:val="009E0A8D"/>
    <w:rsid w:val="009E52C3"/>
    <w:rsid w:val="009E71A3"/>
    <w:rsid w:val="009E769D"/>
    <w:rsid w:val="009F040D"/>
    <w:rsid w:val="009F30C7"/>
    <w:rsid w:val="009F413A"/>
    <w:rsid w:val="009F4310"/>
    <w:rsid w:val="00A000C5"/>
    <w:rsid w:val="00A0090D"/>
    <w:rsid w:val="00A00B42"/>
    <w:rsid w:val="00A0215D"/>
    <w:rsid w:val="00A025CE"/>
    <w:rsid w:val="00A05681"/>
    <w:rsid w:val="00A05C39"/>
    <w:rsid w:val="00A14647"/>
    <w:rsid w:val="00A150AA"/>
    <w:rsid w:val="00A1523F"/>
    <w:rsid w:val="00A15D03"/>
    <w:rsid w:val="00A16B8C"/>
    <w:rsid w:val="00A20305"/>
    <w:rsid w:val="00A21FB6"/>
    <w:rsid w:val="00A24404"/>
    <w:rsid w:val="00A31510"/>
    <w:rsid w:val="00A31597"/>
    <w:rsid w:val="00A3184C"/>
    <w:rsid w:val="00A322B7"/>
    <w:rsid w:val="00A34853"/>
    <w:rsid w:val="00A4096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52AD"/>
    <w:rsid w:val="00AA7408"/>
    <w:rsid w:val="00AA7BD8"/>
    <w:rsid w:val="00AB0463"/>
    <w:rsid w:val="00AB0A64"/>
    <w:rsid w:val="00AB0D4D"/>
    <w:rsid w:val="00AB1CEC"/>
    <w:rsid w:val="00AB2E3E"/>
    <w:rsid w:val="00AB35E3"/>
    <w:rsid w:val="00AB5230"/>
    <w:rsid w:val="00AB7472"/>
    <w:rsid w:val="00AC055B"/>
    <w:rsid w:val="00AC2948"/>
    <w:rsid w:val="00AC374D"/>
    <w:rsid w:val="00AD0812"/>
    <w:rsid w:val="00AD58B8"/>
    <w:rsid w:val="00AD5A6A"/>
    <w:rsid w:val="00AD6211"/>
    <w:rsid w:val="00AE3B0D"/>
    <w:rsid w:val="00AE422A"/>
    <w:rsid w:val="00AE51BD"/>
    <w:rsid w:val="00AE5F1C"/>
    <w:rsid w:val="00AF0D92"/>
    <w:rsid w:val="00AF1717"/>
    <w:rsid w:val="00AF20A5"/>
    <w:rsid w:val="00AF2543"/>
    <w:rsid w:val="00B010A7"/>
    <w:rsid w:val="00B04852"/>
    <w:rsid w:val="00B04C99"/>
    <w:rsid w:val="00B05259"/>
    <w:rsid w:val="00B05A3D"/>
    <w:rsid w:val="00B065A2"/>
    <w:rsid w:val="00B07090"/>
    <w:rsid w:val="00B07599"/>
    <w:rsid w:val="00B07A7E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4576"/>
    <w:rsid w:val="00B61BB4"/>
    <w:rsid w:val="00B645C4"/>
    <w:rsid w:val="00B670D4"/>
    <w:rsid w:val="00B67EF2"/>
    <w:rsid w:val="00B7153A"/>
    <w:rsid w:val="00B72479"/>
    <w:rsid w:val="00B740C0"/>
    <w:rsid w:val="00B757FD"/>
    <w:rsid w:val="00B80041"/>
    <w:rsid w:val="00B902E5"/>
    <w:rsid w:val="00B95DF5"/>
    <w:rsid w:val="00BA1074"/>
    <w:rsid w:val="00BA2FAD"/>
    <w:rsid w:val="00BA3FAD"/>
    <w:rsid w:val="00BA4876"/>
    <w:rsid w:val="00BA550B"/>
    <w:rsid w:val="00BB3377"/>
    <w:rsid w:val="00BB36D0"/>
    <w:rsid w:val="00BB43DB"/>
    <w:rsid w:val="00BB71DD"/>
    <w:rsid w:val="00BC0B32"/>
    <w:rsid w:val="00BC2278"/>
    <w:rsid w:val="00BC298F"/>
    <w:rsid w:val="00BC37E6"/>
    <w:rsid w:val="00BC5C80"/>
    <w:rsid w:val="00BC6055"/>
    <w:rsid w:val="00BC699F"/>
    <w:rsid w:val="00BC73E2"/>
    <w:rsid w:val="00BD0840"/>
    <w:rsid w:val="00BD1163"/>
    <w:rsid w:val="00BD15D8"/>
    <w:rsid w:val="00BD2C12"/>
    <w:rsid w:val="00BD4998"/>
    <w:rsid w:val="00BD4B93"/>
    <w:rsid w:val="00BD7FB8"/>
    <w:rsid w:val="00BE08E0"/>
    <w:rsid w:val="00BE0CFF"/>
    <w:rsid w:val="00BE2E36"/>
    <w:rsid w:val="00BE3F18"/>
    <w:rsid w:val="00BE6B34"/>
    <w:rsid w:val="00BF12EF"/>
    <w:rsid w:val="00BF15DA"/>
    <w:rsid w:val="00BF1AED"/>
    <w:rsid w:val="00BF46E3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DBA"/>
    <w:rsid w:val="00C148DF"/>
    <w:rsid w:val="00C15464"/>
    <w:rsid w:val="00C20ABA"/>
    <w:rsid w:val="00C21BB1"/>
    <w:rsid w:val="00C25017"/>
    <w:rsid w:val="00C26848"/>
    <w:rsid w:val="00C27684"/>
    <w:rsid w:val="00C3287F"/>
    <w:rsid w:val="00C34F64"/>
    <w:rsid w:val="00C364C0"/>
    <w:rsid w:val="00C42044"/>
    <w:rsid w:val="00C441E2"/>
    <w:rsid w:val="00C50789"/>
    <w:rsid w:val="00C5280E"/>
    <w:rsid w:val="00C54187"/>
    <w:rsid w:val="00C55F37"/>
    <w:rsid w:val="00C56B93"/>
    <w:rsid w:val="00C57F4B"/>
    <w:rsid w:val="00C61675"/>
    <w:rsid w:val="00C62346"/>
    <w:rsid w:val="00C70B32"/>
    <w:rsid w:val="00C70FCC"/>
    <w:rsid w:val="00C71DB3"/>
    <w:rsid w:val="00C72BE4"/>
    <w:rsid w:val="00C7420A"/>
    <w:rsid w:val="00C74579"/>
    <w:rsid w:val="00C747AA"/>
    <w:rsid w:val="00C7503C"/>
    <w:rsid w:val="00C75523"/>
    <w:rsid w:val="00C76CE3"/>
    <w:rsid w:val="00C76F1C"/>
    <w:rsid w:val="00C77DBF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F17"/>
    <w:rsid w:val="00C927B1"/>
    <w:rsid w:val="00C92E14"/>
    <w:rsid w:val="00C935E1"/>
    <w:rsid w:val="00C93843"/>
    <w:rsid w:val="00C94162"/>
    <w:rsid w:val="00C95A5D"/>
    <w:rsid w:val="00CA1EF9"/>
    <w:rsid w:val="00CA4826"/>
    <w:rsid w:val="00CA5838"/>
    <w:rsid w:val="00CB30F9"/>
    <w:rsid w:val="00CB3A97"/>
    <w:rsid w:val="00CB50BA"/>
    <w:rsid w:val="00CB5892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ECF"/>
    <w:rsid w:val="00CE16A4"/>
    <w:rsid w:val="00CE2D09"/>
    <w:rsid w:val="00CE2E3C"/>
    <w:rsid w:val="00CE3CC3"/>
    <w:rsid w:val="00CF0D3C"/>
    <w:rsid w:val="00CF0F67"/>
    <w:rsid w:val="00CF1EFD"/>
    <w:rsid w:val="00CF2238"/>
    <w:rsid w:val="00CF30C5"/>
    <w:rsid w:val="00CF32FD"/>
    <w:rsid w:val="00CF35B9"/>
    <w:rsid w:val="00CF425B"/>
    <w:rsid w:val="00CF4BC0"/>
    <w:rsid w:val="00CF5C22"/>
    <w:rsid w:val="00CF64A8"/>
    <w:rsid w:val="00D01CCD"/>
    <w:rsid w:val="00D026C3"/>
    <w:rsid w:val="00D02C17"/>
    <w:rsid w:val="00D04D5A"/>
    <w:rsid w:val="00D07743"/>
    <w:rsid w:val="00D157EE"/>
    <w:rsid w:val="00D169C6"/>
    <w:rsid w:val="00D216FD"/>
    <w:rsid w:val="00D222A1"/>
    <w:rsid w:val="00D22607"/>
    <w:rsid w:val="00D227FB"/>
    <w:rsid w:val="00D2469A"/>
    <w:rsid w:val="00D253DA"/>
    <w:rsid w:val="00D25A81"/>
    <w:rsid w:val="00D260D0"/>
    <w:rsid w:val="00D30709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375"/>
    <w:rsid w:val="00D632E4"/>
    <w:rsid w:val="00D715F0"/>
    <w:rsid w:val="00D7259F"/>
    <w:rsid w:val="00D7278A"/>
    <w:rsid w:val="00D72BD7"/>
    <w:rsid w:val="00D73F51"/>
    <w:rsid w:val="00D777C7"/>
    <w:rsid w:val="00D779A5"/>
    <w:rsid w:val="00D83BD5"/>
    <w:rsid w:val="00D8552C"/>
    <w:rsid w:val="00D90D29"/>
    <w:rsid w:val="00D9191F"/>
    <w:rsid w:val="00D92DC9"/>
    <w:rsid w:val="00D941DB"/>
    <w:rsid w:val="00D9680C"/>
    <w:rsid w:val="00DA06A6"/>
    <w:rsid w:val="00DA272C"/>
    <w:rsid w:val="00DA4A5D"/>
    <w:rsid w:val="00DA52E3"/>
    <w:rsid w:val="00DB21FB"/>
    <w:rsid w:val="00DB288D"/>
    <w:rsid w:val="00DB3143"/>
    <w:rsid w:val="00DB6A1C"/>
    <w:rsid w:val="00DB7176"/>
    <w:rsid w:val="00DB72B5"/>
    <w:rsid w:val="00DC1F78"/>
    <w:rsid w:val="00DC29C3"/>
    <w:rsid w:val="00DC433A"/>
    <w:rsid w:val="00DC5164"/>
    <w:rsid w:val="00DC59E2"/>
    <w:rsid w:val="00DD79D9"/>
    <w:rsid w:val="00DE4636"/>
    <w:rsid w:val="00DE471A"/>
    <w:rsid w:val="00DE730B"/>
    <w:rsid w:val="00DE76C3"/>
    <w:rsid w:val="00DE7952"/>
    <w:rsid w:val="00DF0B08"/>
    <w:rsid w:val="00DF1F39"/>
    <w:rsid w:val="00DF3EDC"/>
    <w:rsid w:val="00DF45F3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9FE"/>
    <w:rsid w:val="00E16DC7"/>
    <w:rsid w:val="00E17542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6F8"/>
    <w:rsid w:val="00E46C67"/>
    <w:rsid w:val="00E50564"/>
    <w:rsid w:val="00E51D30"/>
    <w:rsid w:val="00E52A62"/>
    <w:rsid w:val="00E52B17"/>
    <w:rsid w:val="00E61C43"/>
    <w:rsid w:val="00E61C63"/>
    <w:rsid w:val="00E643B0"/>
    <w:rsid w:val="00E65829"/>
    <w:rsid w:val="00E65D67"/>
    <w:rsid w:val="00E667B7"/>
    <w:rsid w:val="00E66A76"/>
    <w:rsid w:val="00E700F9"/>
    <w:rsid w:val="00E73212"/>
    <w:rsid w:val="00E75B38"/>
    <w:rsid w:val="00E83261"/>
    <w:rsid w:val="00E868A5"/>
    <w:rsid w:val="00E87BA3"/>
    <w:rsid w:val="00E91177"/>
    <w:rsid w:val="00E92826"/>
    <w:rsid w:val="00E92C29"/>
    <w:rsid w:val="00E94E75"/>
    <w:rsid w:val="00E96098"/>
    <w:rsid w:val="00E96BCA"/>
    <w:rsid w:val="00E97373"/>
    <w:rsid w:val="00E97EE4"/>
    <w:rsid w:val="00EA08D3"/>
    <w:rsid w:val="00EA0B6F"/>
    <w:rsid w:val="00EA2A8A"/>
    <w:rsid w:val="00EA5507"/>
    <w:rsid w:val="00EB085F"/>
    <w:rsid w:val="00EB1A09"/>
    <w:rsid w:val="00EB302C"/>
    <w:rsid w:val="00EB4589"/>
    <w:rsid w:val="00EB5BE9"/>
    <w:rsid w:val="00EC0174"/>
    <w:rsid w:val="00EC1249"/>
    <w:rsid w:val="00EC1782"/>
    <w:rsid w:val="00EC1C7F"/>
    <w:rsid w:val="00EC1F0A"/>
    <w:rsid w:val="00EC22AE"/>
    <w:rsid w:val="00EC353B"/>
    <w:rsid w:val="00EC4C24"/>
    <w:rsid w:val="00EC648A"/>
    <w:rsid w:val="00EC7593"/>
    <w:rsid w:val="00EC7B28"/>
    <w:rsid w:val="00ED2CD8"/>
    <w:rsid w:val="00ED3B86"/>
    <w:rsid w:val="00ED6358"/>
    <w:rsid w:val="00EE0656"/>
    <w:rsid w:val="00EE21E7"/>
    <w:rsid w:val="00EE2F85"/>
    <w:rsid w:val="00EE3DE5"/>
    <w:rsid w:val="00EE5D13"/>
    <w:rsid w:val="00EF18DA"/>
    <w:rsid w:val="00EF3307"/>
    <w:rsid w:val="00EF4712"/>
    <w:rsid w:val="00EF51AA"/>
    <w:rsid w:val="00F02A66"/>
    <w:rsid w:val="00F03295"/>
    <w:rsid w:val="00F0351B"/>
    <w:rsid w:val="00F036CF"/>
    <w:rsid w:val="00F03796"/>
    <w:rsid w:val="00F0495A"/>
    <w:rsid w:val="00F06560"/>
    <w:rsid w:val="00F0677E"/>
    <w:rsid w:val="00F0791C"/>
    <w:rsid w:val="00F1091B"/>
    <w:rsid w:val="00F116E0"/>
    <w:rsid w:val="00F1235E"/>
    <w:rsid w:val="00F23010"/>
    <w:rsid w:val="00F23C28"/>
    <w:rsid w:val="00F2479A"/>
    <w:rsid w:val="00F247D8"/>
    <w:rsid w:val="00F24836"/>
    <w:rsid w:val="00F25132"/>
    <w:rsid w:val="00F256A1"/>
    <w:rsid w:val="00F2774A"/>
    <w:rsid w:val="00F3121E"/>
    <w:rsid w:val="00F35D19"/>
    <w:rsid w:val="00F4006E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F77"/>
    <w:rsid w:val="00F71FD8"/>
    <w:rsid w:val="00F73018"/>
    <w:rsid w:val="00F7671B"/>
    <w:rsid w:val="00F775B1"/>
    <w:rsid w:val="00F77C78"/>
    <w:rsid w:val="00F80768"/>
    <w:rsid w:val="00F81A44"/>
    <w:rsid w:val="00F84AE6"/>
    <w:rsid w:val="00F8534F"/>
    <w:rsid w:val="00F90B99"/>
    <w:rsid w:val="00F90DF7"/>
    <w:rsid w:val="00F90F49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9DF"/>
    <w:rsid w:val="00FB0279"/>
    <w:rsid w:val="00FB4407"/>
    <w:rsid w:val="00FB479C"/>
    <w:rsid w:val="00FB5A53"/>
    <w:rsid w:val="00FC1023"/>
    <w:rsid w:val="00FC2D77"/>
    <w:rsid w:val="00FC34A4"/>
    <w:rsid w:val="00FD2035"/>
    <w:rsid w:val="00FD20D5"/>
    <w:rsid w:val="00FD30EA"/>
    <w:rsid w:val="00FD4DF8"/>
    <w:rsid w:val="00FD5678"/>
    <w:rsid w:val="00FE0BDC"/>
    <w:rsid w:val="00FE31E9"/>
    <w:rsid w:val="00FE6C25"/>
    <w:rsid w:val="00FF0FCF"/>
    <w:rsid w:val="00FF23B8"/>
    <w:rsid w:val="00FF2564"/>
    <w:rsid w:val="00FF2F78"/>
    <w:rsid w:val="00FF73D2"/>
    <w:rsid w:val="00FF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uiPriority w:val="99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6DF90-5814-46B1-B817-13E647ED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8</cp:revision>
  <cp:lastPrinted>2020-04-07T09:07:00Z</cp:lastPrinted>
  <dcterms:created xsi:type="dcterms:W3CDTF">2020-03-18T11:19:00Z</dcterms:created>
  <dcterms:modified xsi:type="dcterms:W3CDTF">2020-04-07T10:13:00Z</dcterms:modified>
</cp:coreProperties>
</file>